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F9" w:rsidRDefault="00B745F9" w:rsidP="00B745F9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Jad</w:t>
      </w:r>
      <w:r>
        <w:rPr>
          <w:rFonts w:ascii="Times New Roman" w:hAnsi="Times New Roman" w:cs="Times New Roman"/>
          <w:sz w:val="32"/>
          <w:szCs w:val="32"/>
        </w:rPr>
        <w:t>ł</w:t>
      </w:r>
      <w:r>
        <w:rPr>
          <w:rFonts w:ascii="Algerian" w:hAnsi="Algerian"/>
          <w:sz w:val="32"/>
          <w:szCs w:val="32"/>
        </w:rPr>
        <w:t>ospis przedszkolny</w:t>
      </w:r>
    </w:p>
    <w:p w:rsidR="00B745F9" w:rsidRDefault="00B745F9" w:rsidP="00B745F9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25.03-29.03.2024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984"/>
        <w:gridCol w:w="1989"/>
        <w:gridCol w:w="2121"/>
        <w:gridCol w:w="1844"/>
      </w:tblGrid>
      <w:tr w:rsidR="00B745F9" w:rsidTr="00A67007">
        <w:trPr>
          <w:trHeight w:val="5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9" w:rsidRDefault="00B745F9" w:rsidP="00A6700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Posiłek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9" w:rsidRDefault="00B745F9" w:rsidP="00A6700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Poniedziałek</w:t>
            </w:r>
          </w:p>
          <w:p w:rsidR="00B745F9" w:rsidRDefault="00B745F9" w:rsidP="00A6700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9" w:rsidRDefault="00B745F9" w:rsidP="00A6700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Wtorek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9" w:rsidRDefault="00B745F9" w:rsidP="00A6700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9" w:rsidRDefault="00B745F9" w:rsidP="00A6700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Czwartek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9" w:rsidRDefault="00B745F9" w:rsidP="00A6700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Piątek</w:t>
            </w:r>
          </w:p>
        </w:tc>
      </w:tr>
      <w:tr w:rsidR="00B745F9" w:rsidTr="00A67007">
        <w:trPr>
          <w:trHeight w:val="43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/gluten  / masło, szynka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/gorczyca/ </w:t>
            </w:r>
            <w:r>
              <w:rPr>
                <w:rFonts w:ascii="Arial" w:hAnsi="Arial" w:cs="Arial"/>
                <w:sz w:val="24"/>
                <w:szCs w:val="24"/>
              </w:rPr>
              <w:t xml:space="preserve">sałata, szczypior pomidor  /50/ 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z cytryną /250/, </w:t>
            </w: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 xml:space="preserve"> /100/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Chleb biały, graham /gluten/  masło, 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 żółty</w:t>
            </w:r>
            <w:r>
              <w:rPr>
                <w:rFonts w:ascii="Arial" w:hAnsi="Arial" w:cs="Arial"/>
                <w:sz w:val="24"/>
                <w:szCs w:val="24"/>
              </w:rPr>
              <w:t xml:space="preserve">, sałata, ogórek zielony,  rzodkiewka, 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/40/, miód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z cytryną /250/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/gluten, masło/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Kiełbaski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/gorczyca/</w:t>
            </w:r>
            <w:r>
              <w:rPr>
                <w:rFonts w:ascii="Arial" w:hAnsi="Arial" w:cs="Arial"/>
                <w:sz w:val="24"/>
                <w:szCs w:val="24"/>
              </w:rPr>
              <w:t xml:space="preserve"> na ciepło /70/ 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z cytryną /250/, 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melon</w:t>
            </w: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/gluten/ masło,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 w:rsidRPr="0011599C">
              <w:rPr>
                <w:rFonts w:ascii="Arial" w:hAnsi="Arial" w:cs="Arial"/>
                <w:sz w:val="24"/>
                <w:szCs w:val="24"/>
              </w:rPr>
              <w:t xml:space="preserve">Pasta </w:t>
            </w:r>
            <w:r>
              <w:rPr>
                <w:rFonts w:ascii="Arial" w:hAnsi="Arial" w:cs="Arial"/>
                <w:sz w:val="24"/>
                <w:szCs w:val="24"/>
              </w:rPr>
              <w:t xml:space="preserve">z pieczonych marchewek, rzodkiewka, cebulka zielona  /50/ 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rumiankowa /250/ 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kawa zbożowa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mleko  /gluten/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Chleb biały, graham /gluten /   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masło , jajo, </w:t>
            </w:r>
            <w:r>
              <w:rPr>
                <w:rFonts w:ascii="Arial" w:hAnsi="Arial" w:cs="Arial"/>
                <w:sz w:val="24"/>
                <w:szCs w:val="24"/>
              </w:rPr>
              <w:t xml:space="preserve">ogórek kiszony, rzodkiewka   cebulka zielona, /50/ dżem 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owocowa /250/, </w:t>
            </w: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>/150/</w:t>
            </w:r>
          </w:p>
        </w:tc>
      </w:tr>
      <w:tr w:rsidR="00B745F9" w:rsidTr="00A67007">
        <w:trPr>
          <w:trHeight w:val="48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9" w:rsidRDefault="000D5A3E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jarzynowa zabielana </w:t>
            </w:r>
            <w:r w:rsidR="00B745F9">
              <w:rPr>
                <w:rFonts w:ascii="Arial" w:hAnsi="Arial" w:cs="Arial"/>
                <w:b/>
                <w:sz w:val="24"/>
                <w:szCs w:val="24"/>
              </w:rPr>
              <w:t>/gluten, seler</w:t>
            </w:r>
            <w:r w:rsidR="00B745F9">
              <w:rPr>
                <w:rFonts w:ascii="Arial" w:hAnsi="Arial" w:cs="Arial"/>
                <w:sz w:val="24"/>
                <w:szCs w:val="24"/>
              </w:rPr>
              <w:t>/ z ziemniakami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/250/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Pierogi leniwe /jajo, gluten/ z serem, masłem, </w:t>
            </w:r>
            <w:r>
              <w:rPr>
                <w:rFonts w:ascii="Arial" w:hAnsi="Arial" w:cs="Arial"/>
                <w:sz w:val="24"/>
                <w:szCs w:val="24"/>
              </w:rPr>
              <w:t xml:space="preserve">cukrem /250/  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Surówka z marchewki , jabłka /60/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Zupa ryżowa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/seler, /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</w:t>
            </w:r>
          </w:p>
          <w:p w:rsidR="00B745F9" w:rsidRPr="000D5A3E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Nuggetsy</w:t>
            </w:r>
            <w:proofErr w:type="spellEnd"/>
            <w:r w:rsidR="000D5A3E">
              <w:rPr>
                <w:rFonts w:ascii="Arial" w:hAnsi="Arial" w:cs="Arial"/>
                <w:b/>
                <w:sz w:val="24"/>
                <w:szCs w:val="24"/>
              </w:rPr>
              <w:t xml:space="preserve"> z kurczaka </w:t>
            </w:r>
            <w:r>
              <w:rPr>
                <w:rFonts w:ascii="Arial" w:hAnsi="Arial" w:cs="Arial"/>
                <w:sz w:val="24"/>
                <w:szCs w:val="24"/>
              </w:rPr>
              <w:t xml:space="preserve">/70/ </w:t>
            </w:r>
            <w:r w:rsidR="000D5A3E">
              <w:rPr>
                <w:rFonts w:ascii="Arial" w:hAnsi="Arial" w:cs="Arial"/>
                <w:b/>
                <w:sz w:val="24"/>
                <w:szCs w:val="24"/>
              </w:rPr>
              <w:t>/gluten, jajo/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ziemniaki /150/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/70/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Surówka  z ogórka kiszonego, marchewki</w:t>
            </w:r>
            <w:r w:rsidRPr="00C27C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/70/ 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9" w:rsidRPr="001D5DB1" w:rsidRDefault="00B745F9" w:rsidP="00A67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szpinakowa z ryżem   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 </w:t>
            </w:r>
            <w:r>
              <w:rPr>
                <w:rFonts w:ascii="Arial" w:hAnsi="Arial" w:cs="Arial"/>
                <w:b/>
                <w:sz w:val="24"/>
                <w:szCs w:val="24"/>
              </w:rPr>
              <w:t>/seler/</w:t>
            </w: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Kotlety z ryby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/gluten, jajo/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70/, 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ziemniaki /150/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sałata z sosem </w:t>
            </w:r>
            <w:r w:rsidRPr="00D87EE1">
              <w:rPr>
                <w:rFonts w:ascii="Arial" w:hAnsi="Arial" w:cs="Arial"/>
                <w:b/>
                <w:sz w:val="24"/>
                <w:szCs w:val="24"/>
              </w:rPr>
              <w:t>jogurtowym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kompot-. owocowy /200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Zupa z pomidorowa </w:t>
            </w:r>
            <w:r w:rsidRPr="008A586B">
              <w:rPr>
                <w:rFonts w:ascii="Arial" w:hAnsi="Arial" w:cs="Arial"/>
                <w:b/>
                <w:sz w:val="24"/>
                <w:szCs w:val="24"/>
              </w:rPr>
              <w:t>makaronem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A586B">
              <w:rPr>
                <w:rFonts w:ascii="Arial" w:hAnsi="Arial" w:cs="Arial"/>
                <w:b/>
                <w:sz w:val="24"/>
                <w:szCs w:val="24"/>
              </w:rPr>
              <w:t>zabielana</w:t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C27CC6">
              <w:rPr>
                <w:rFonts w:ascii="Arial" w:hAnsi="Arial" w:cs="Arial"/>
                <w:b/>
                <w:sz w:val="24"/>
                <w:szCs w:val="24"/>
              </w:rPr>
              <w:t xml:space="preserve">mleko,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gluten,jajo,</w:t>
            </w:r>
            <w:r w:rsidRPr="00C27CC6">
              <w:rPr>
                <w:rFonts w:ascii="Arial" w:hAnsi="Arial" w:cs="Arial"/>
                <w:b/>
                <w:sz w:val="24"/>
                <w:szCs w:val="24"/>
              </w:rPr>
              <w:t>seler</w:t>
            </w:r>
            <w:proofErr w:type="spellEnd"/>
            <w:r w:rsidRPr="00C27CC6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/250/</w:t>
            </w: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99C">
              <w:rPr>
                <w:rFonts w:ascii="Arial" w:hAnsi="Arial" w:cs="Arial"/>
                <w:b/>
                <w:sz w:val="24"/>
                <w:szCs w:val="24"/>
              </w:rPr>
              <w:t>Gulasz wieprzowy /gluten/</w:t>
            </w:r>
          </w:p>
          <w:p w:rsidR="00B745F9" w:rsidRPr="0011599C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Kasza 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surówka z kapusty kiszonej z marchewką /60/, kompot owocowy /200/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Zupa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z zielonego groszku z  </w:t>
            </w:r>
            <w:r w:rsidRPr="00D87EE1">
              <w:rPr>
                <w:rFonts w:ascii="Arial" w:hAnsi="Arial" w:cs="Arial"/>
                <w:b/>
                <w:sz w:val="24"/>
                <w:szCs w:val="24"/>
              </w:rPr>
              <w:t xml:space="preserve">grzankami </w:t>
            </w:r>
            <w:r>
              <w:rPr>
                <w:rFonts w:ascii="Arial" w:hAnsi="Arial" w:cs="Arial"/>
                <w:sz w:val="24"/>
                <w:szCs w:val="24"/>
              </w:rPr>
              <w:t>/250/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b/>
                <w:sz w:val="24"/>
                <w:szCs w:val="24"/>
              </w:rPr>
              <w:t>gluten, seler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 w:rsidRPr="0011599C">
              <w:rPr>
                <w:rFonts w:ascii="Arial" w:hAnsi="Arial" w:cs="Arial"/>
                <w:b/>
                <w:sz w:val="24"/>
                <w:szCs w:val="24"/>
              </w:rPr>
              <w:t>Kopytka z masłem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599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11599C">
              <w:rPr>
                <w:rFonts w:ascii="Arial" w:hAnsi="Arial" w:cs="Arial"/>
                <w:b/>
                <w:sz w:val="24"/>
                <w:szCs w:val="24"/>
              </w:rPr>
              <w:t>gluten,jajo</w:t>
            </w:r>
            <w:proofErr w:type="spellEnd"/>
            <w:r w:rsidRPr="0011599C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</w:t>
            </w: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Surówka z marchewki, jabłka/70/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A3E" w:rsidRDefault="000D5A3E" w:rsidP="00A67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B745F9" w:rsidTr="00A67007">
        <w:trPr>
          <w:trHeight w:val="15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Podwieczorek</w:t>
            </w: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7CC6">
              <w:rPr>
                <w:rFonts w:ascii="Arial" w:hAnsi="Arial" w:cs="Arial"/>
                <w:sz w:val="24"/>
                <w:szCs w:val="24"/>
              </w:rPr>
              <w:t>Kisiel truskawkowy,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ciastko /gluten, mleko, jajo/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Weki, masło,</w:t>
            </w:r>
          </w:p>
          <w:p w:rsidR="00B745F9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/gluten/, szynka, /gorczyca/</w:t>
            </w:r>
          </w:p>
          <w:p w:rsidR="00B745F9" w:rsidRPr="00B44E8A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 w:rsidRPr="00B44E8A">
              <w:rPr>
                <w:rFonts w:ascii="Arial" w:hAnsi="Arial" w:cs="Arial"/>
                <w:sz w:val="24"/>
                <w:szCs w:val="24"/>
              </w:rPr>
              <w:t>Sałata, ogórek zielony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Mleko, </w:t>
            </w:r>
            <w:r w:rsidRPr="00D87EE1">
              <w:rPr>
                <w:rFonts w:ascii="Arial" w:hAnsi="Arial" w:cs="Arial"/>
                <w:sz w:val="24"/>
                <w:szCs w:val="24"/>
              </w:rPr>
              <w:t>mandarynka,</w:t>
            </w:r>
          </w:p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wafla ryżowa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9" w:rsidRDefault="00B745F9" w:rsidP="00A67007">
            <w:pPr>
              <w:rPr>
                <w:rFonts w:ascii="Arial" w:hAnsi="Arial" w:cs="Arial"/>
                <w:sz w:val="24"/>
                <w:szCs w:val="24"/>
              </w:rPr>
            </w:pPr>
            <w:r w:rsidRPr="00C9142F">
              <w:rPr>
                <w:rFonts w:ascii="Arial" w:hAnsi="Arial" w:cs="Arial"/>
                <w:b/>
                <w:sz w:val="24"/>
                <w:szCs w:val="24"/>
              </w:rPr>
              <w:t>Serek</w:t>
            </w:r>
            <w:r>
              <w:rPr>
                <w:rFonts w:ascii="Arial" w:hAnsi="Arial" w:cs="Arial"/>
                <w:sz w:val="24"/>
                <w:szCs w:val="24"/>
              </w:rPr>
              <w:t>, paluch kukurydziany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9" w:rsidRPr="008A586B" w:rsidRDefault="00B745F9" w:rsidP="00A670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4E8A">
              <w:rPr>
                <w:rFonts w:ascii="Arial" w:hAnsi="Arial" w:cs="Arial"/>
                <w:sz w:val="24"/>
                <w:szCs w:val="24"/>
              </w:rPr>
              <w:t>Banan,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mleko</w:t>
            </w:r>
            <w:r w:rsidRPr="008A58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B745F9" w:rsidRDefault="00B745F9" w:rsidP="00B745F9">
      <w:r>
        <w:rPr>
          <w:b/>
          <w:sz w:val="24"/>
          <w:szCs w:val="24"/>
        </w:rPr>
        <w:t>Podstawą zup są wywary  mięsne (udka z kurczaka) oraz świeże warzywa (marchew, seler, pietruszka, por).  Zastrzegamy sobie prawo do modyfikacji jadłospisów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550FCC" w:rsidRDefault="00550FCC"/>
    <w:sectPr w:rsidR="0055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F9"/>
    <w:rsid w:val="000D5A3E"/>
    <w:rsid w:val="00550FCC"/>
    <w:rsid w:val="00B745F9"/>
    <w:rsid w:val="00E0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5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5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2024-03-13T08:27:00Z</cp:lastPrinted>
  <dcterms:created xsi:type="dcterms:W3CDTF">2024-03-13T08:25:00Z</dcterms:created>
  <dcterms:modified xsi:type="dcterms:W3CDTF">2024-03-13T09:50:00Z</dcterms:modified>
</cp:coreProperties>
</file>