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E7" w:rsidRDefault="0021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1437011" cy="1448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011" cy="1448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3FE7" w:rsidRDefault="0021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Międzyszkolny konkurs literacko – plastyczny:                                                                                                        „Kto powiedział, że jesień jest smutna?”</w:t>
      </w: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3FE7" w:rsidRDefault="00210F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 Cele konkursu:</w:t>
      </w:r>
    </w:p>
    <w:p w:rsidR="00C63FE7" w:rsidRDefault="0021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Rozbudzanie zainteresowań literackich i plastycznych wśród dzieci,</w:t>
      </w:r>
    </w:p>
    <w:p w:rsidR="00C63FE7" w:rsidRDefault="0021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Rozwijanie wyobraźni, </w:t>
      </w:r>
    </w:p>
    <w:p w:rsidR="00C63FE7" w:rsidRDefault="0021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Kształtowanie wrażliwości estetycznej,</w:t>
      </w:r>
    </w:p>
    <w:p w:rsidR="00C63FE7" w:rsidRDefault="0021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Promowanie aktywnego i bezpiecznego sposobu spędzania wolnego czasu.</w:t>
      </w:r>
    </w:p>
    <w:p w:rsidR="00C63FE7" w:rsidRDefault="00210F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Organizator konkursu:</w:t>
      </w:r>
    </w:p>
    <w:p w:rsidR="00C63FE7" w:rsidRDefault="00210F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Szkoła Podstawowa nr 18 w Zespole </w:t>
      </w:r>
      <w:proofErr w:type="spellStart"/>
      <w:r>
        <w:rPr>
          <w:rFonts w:ascii="Times New Roman" w:eastAsia="Times New Roman" w:hAnsi="Times New Roman" w:cs="Times New Roman"/>
        </w:rPr>
        <w:t>Szkolno</w:t>
      </w:r>
      <w:proofErr w:type="spellEnd"/>
      <w:r>
        <w:rPr>
          <w:rFonts w:ascii="Times New Roman" w:eastAsia="Times New Roman" w:hAnsi="Times New Roman" w:cs="Times New Roman"/>
        </w:rPr>
        <w:t xml:space="preserve"> – Przedszkolnym nr 8 w Gliwicach, ul. Okrzei 16.</w:t>
      </w:r>
    </w:p>
    <w:p w:rsidR="00C63FE7" w:rsidRDefault="00210F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 Regulamin:</w:t>
      </w:r>
    </w:p>
    <w:p w:rsidR="00C63FE7" w:rsidRDefault="00210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Konkurs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literacki </w:t>
      </w:r>
      <w:r>
        <w:rPr>
          <w:rFonts w:ascii="Times New Roman" w:eastAsia="Times New Roman" w:hAnsi="Times New Roman" w:cs="Times New Roman"/>
          <w:color w:val="000000"/>
        </w:rPr>
        <w:t xml:space="preserve">przeznaczony jest dla uczniów kl.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IV – VIII</w:t>
      </w:r>
      <w:r>
        <w:rPr>
          <w:rFonts w:ascii="Times New Roman" w:eastAsia="Times New Roman" w:hAnsi="Times New Roman" w:cs="Times New Roman"/>
          <w:color w:val="000000"/>
        </w:rPr>
        <w:t xml:space="preserve"> SP.</w:t>
      </w:r>
    </w:p>
    <w:p w:rsidR="00C63FE7" w:rsidRDefault="00210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Warunkiem uczestnictwa w konkursie jest samodzielne napisanie krótkiego wiersza przedstawiającego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uroki jesieni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C63FE7" w:rsidRDefault="00210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Utwór konkursowy powinien się składać z 8-20 wersów,</w:t>
      </w:r>
    </w:p>
    <w:p w:rsidR="00C63FE7" w:rsidRDefault="00210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Do tekstu napisanego na komputerze czcionką Times New Roman 14, interlinia 1,5, należy dołączyć wypełnioną kartę informacyjną (załącznik nr1 ) oraz zgodę na przetwarzanie danych osobowych (załącznik nr 2). Prace bez tych informacji nie będą oceniane,</w:t>
      </w:r>
    </w:p>
    <w:p w:rsidR="00C63FE7" w:rsidRDefault="00210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Prace uczniów oceni specjalnie powołane jury w dwóch kategoriach: IV–VI                          i VII –VIII,</w:t>
      </w:r>
    </w:p>
    <w:p w:rsidR="00C63FE7" w:rsidRDefault="00210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Prace należy dostarczyć do organizatora do dnia</w:t>
      </w:r>
      <w:r w:rsidR="00B2557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05.11.2021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r.</w:t>
      </w:r>
      <w:r>
        <w:rPr>
          <w:rFonts w:ascii="Times New Roman" w:eastAsia="Times New Roman" w:hAnsi="Times New Roman" w:cs="Times New Roman"/>
          <w:color w:val="000000"/>
        </w:rPr>
        <w:t xml:space="preserve"> (zostawić na portierni szkoły  lub na adres mailowy: k.muszynska.zsp8@gmail.com).</w:t>
      </w:r>
    </w:p>
    <w:p w:rsidR="00C63FE7" w:rsidRDefault="00210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Konkurs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plastyczny</w:t>
      </w:r>
      <w:r>
        <w:rPr>
          <w:rFonts w:ascii="Times New Roman" w:eastAsia="Times New Roman" w:hAnsi="Times New Roman" w:cs="Times New Roman"/>
          <w:color w:val="000000"/>
        </w:rPr>
        <w:t xml:space="preserve"> przeznaczony jest dla uczniów kl.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I – VIII</w:t>
      </w:r>
      <w:r>
        <w:rPr>
          <w:rFonts w:ascii="Times New Roman" w:eastAsia="Times New Roman" w:hAnsi="Times New Roman" w:cs="Times New Roman"/>
          <w:color w:val="000000"/>
        </w:rPr>
        <w:t xml:space="preserve"> SP.</w:t>
      </w:r>
    </w:p>
    <w:p w:rsidR="00C63FE7" w:rsidRDefault="00210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Warunkiem uczestnictwa w konkursie jest wykonanie pracy plastycznej przedstawiającej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uroki jesieni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C63FE7" w:rsidRDefault="00210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Każdy uczestnik wykonuje samodzielnie tylko jedną pracę,</w:t>
      </w:r>
    </w:p>
    <w:p w:rsidR="00C63FE7" w:rsidRDefault="00210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Format pracy A4,</w:t>
      </w:r>
    </w:p>
    <w:p w:rsidR="00C63FE7" w:rsidRDefault="00210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Technika dowolna (płaska),</w:t>
      </w:r>
    </w:p>
    <w:p w:rsidR="00C63FE7" w:rsidRDefault="00210F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Do pracy należy dołączyć wypełnioną kartę informacyjną (załącznik nr 1 ) oraz zgodę na przetwarzanie danych osobowych (załącznik nr 2). Prace bez tych informacji nie będą oceniane,</w:t>
      </w:r>
    </w:p>
    <w:p w:rsidR="00C63FE7" w:rsidRDefault="00210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Prace uczniów oceni specjalnie powołane jury w dwóch kategoriach: I – IV                 i V –VIII, </w:t>
      </w:r>
    </w:p>
    <w:p w:rsidR="00C63FE7" w:rsidRDefault="00210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Prace należy dostarczyć do organizatora do dnia </w:t>
      </w:r>
      <w:r w:rsidR="00B2557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05.11.2021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r.</w:t>
      </w:r>
      <w:r>
        <w:rPr>
          <w:rFonts w:ascii="Times New Roman" w:eastAsia="Times New Roman" w:hAnsi="Times New Roman" w:cs="Times New Roman"/>
          <w:color w:val="000000"/>
        </w:rPr>
        <w:t xml:space="preserve"> (zostawić na portierni lub przysłać pocztą).</w:t>
      </w: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C63FE7" w:rsidRDefault="00210F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  Postanowienia ogólne:</w:t>
      </w:r>
    </w:p>
    <w:p w:rsidR="00C63FE7" w:rsidRDefault="00210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Jury powołane przez organizatora przyzna 3 miejsca w każdej kategorii oraz wyróżnienia.</w:t>
      </w:r>
    </w:p>
    <w:p w:rsidR="00C63FE7" w:rsidRDefault="00210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Prace oceniane będą pod względem oryginalności, pomysłowości, wartości artystycznych                 i językowych.</w:t>
      </w:r>
    </w:p>
    <w:p w:rsidR="00C63FE7" w:rsidRDefault="00210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Laureaci otrzymają dyplomy i nagrody rzeczowe.</w:t>
      </w:r>
    </w:p>
    <w:p w:rsidR="00C63FE7" w:rsidRDefault="00210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Wyniki konkursu zostaną zamieszczone na stronie in</w:t>
      </w:r>
      <w:r w:rsidR="00B2557C">
        <w:rPr>
          <w:rFonts w:ascii="Times New Roman" w:eastAsia="Times New Roman" w:hAnsi="Times New Roman" w:cs="Times New Roman"/>
          <w:color w:val="000000"/>
        </w:rPr>
        <w:t>ternetowej szkoły dn. 22.11.2021</w:t>
      </w:r>
      <w:r w:rsidR="001974D9">
        <w:rPr>
          <w:rFonts w:ascii="Times New Roman" w:eastAsia="Times New Roman" w:hAnsi="Times New Roman" w:cs="Times New Roman"/>
          <w:color w:val="000000"/>
        </w:rPr>
        <w:t xml:space="preserve"> 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63FE7" w:rsidRDefault="00210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Nagrody zostaną dostarczone do sekretariatów szkół lau</w:t>
      </w:r>
      <w:r w:rsidR="001974D9">
        <w:rPr>
          <w:rFonts w:ascii="Times New Roman" w:eastAsia="Times New Roman" w:hAnsi="Times New Roman" w:cs="Times New Roman"/>
          <w:color w:val="000000"/>
        </w:rPr>
        <w:t>reatów w terminie do 13.12.</w:t>
      </w:r>
      <w:bookmarkStart w:id="0" w:name="_GoBack"/>
      <w:bookmarkEnd w:id="0"/>
      <w:r w:rsidR="00B2557C">
        <w:rPr>
          <w:rFonts w:ascii="Times New Roman" w:eastAsia="Times New Roman" w:hAnsi="Times New Roman" w:cs="Times New Roman"/>
          <w:color w:val="000000"/>
        </w:rPr>
        <w:t>2021</w:t>
      </w:r>
      <w:r w:rsidR="001974D9">
        <w:rPr>
          <w:rFonts w:ascii="Times New Roman" w:eastAsia="Times New Roman" w:hAnsi="Times New Roman" w:cs="Times New Roman"/>
          <w:color w:val="000000"/>
        </w:rPr>
        <w:t xml:space="preserve"> r</w:t>
      </w:r>
      <w:r>
        <w:rPr>
          <w:rFonts w:ascii="Times New Roman" w:eastAsia="Times New Roman" w:hAnsi="Times New Roman" w:cs="Times New Roman"/>
          <w:color w:val="000000"/>
        </w:rPr>
        <w:t xml:space="preserve">.                 </w:t>
      </w:r>
    </w:p>
    <w:p w:rsidR="00C63FE7" w:rsidRDefault="00210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Organizator zastrzega sobie prawo do bezpłatnej publikacji prac konkursowych.</w:t>
      </w: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C63FE7" w:rsidRDefault="00210F22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Organizatorzy:</w:t>
      </w:r>
    </w:p>
    <w:p w:rsidR="00C63FE7" w:rsidRDefault="00210F22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Dyrektor ZSP nr 8: Małgorzata Semik</w:t>
      </w:r>
    </w:p>
    <w:p w:rsidR="00C63FE7" w:rsidRDefault="00210F22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Joanna Czekańska                                                                                                                     Beata Mirocha                                                                                                                             Katarzyna Muszyńska                                                                                                                         Iwona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Sołowij</w:t>
      </w:r>
      <w:proofErr w:type="spellEnd"/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83659" w:rsidRPr="00C83659" w:rsidRDefault="00C83659" w:rsidP="00C83659">
      <w:pPr>
        <w:jc w:val="both"/>
        <w:rPr>
          <w:rFonts w:eastAsia="Times New Roman"/>
          <w:sz w:val="24"/>
          <w:szCs w:val="24"/>
        </w:rPr>
      </w:pPr>
      <w:r w:rsidRPr="00C83659">
        <w:rPr>
          <w:rFonts w:ascii="Times New Roman" w:eastAsia="Times New Roman" w:hAnsi="Times New Roman" w:cs="Times New Roman"/>
          <w:sz w:val="24"/>
          <w:szCs w:val="24"/>
        </w:rPr>
        <w:t xml:space="preserve">Szkoła Podstawowa nr 18 w Zespole </w:t>
      </w:r>
      <w:proofErr w:type="spellStart"/>
      <w:r w:rsidRPr="00C83659"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 w:rsidRPr="00C83659">
        <w:rPr>
          <w:rFonts w:ascii="Times New Roman" w:eastAsia="Times New Roman" w:hAnsi="Times New Roman" w:cs="Times New Roman"/>
          <w:sz w:val="24"/>
          <w:szCs w:val="24"/>
        </w:rPr>
        <w:t xml:space="preserve"> – Przedszkolnym nr 8 w Gliwicach, ul. Okrzei 16</w:t>
      </w:r>
      <w:r>
        <w:rPr>
          <w:rFonts w:eastAsia="Times New Roman"/>
          <w:sz w:val="24"/>
          <w:szCs w:val="24"/>
        </w:rPr>
        <w:t xml:space="preserve">, </w:t>
      </w:r>
      <w:r w:rsidRPr="00C83659">
        <w:rPr>
          <w:rFonts w:ascii="Times New Roman" w:eastAsia="Times New Roman" w:hAnsi="Times New Roman" w:cs="Times New Roman"/>
          <w:sz w:val="24"/>
          <w:szCs w:val="24"/>
        </w:rPr>
        <w:t>zaprasza do udziału w międzyszkolnym konkursie </w:t>
      </w:r>
      <w:r w:rsidRPr="00C8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literacko – plastycznym  </w:t>
      </w:r>
      <w:r w:rsidRPr="00C83659">
        <w:rPr>
          <w:rFonts w:ascii="Times New Roman" w:eastAsia="Times New Roman" w:hAnsi="Times New Roman" w:cs="Times New Roman"/>
          <w:sz w:val="24"/>
          <w:szCs w:val="24"/>
        </w:rPr>
        <w:t>„Kto powiedział, że jesień jest smutna?”</w:t>
      </w:r>
    </w:p>
    <w:p w:rsidR="00C83659" w:rsidRPr="00C83659" w:rsidRDefault="00C83659" w:rsidP="00C8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59">
        <w:rPr>
          <w:rFonts w:ascii="Times New Roman" w:eastAsia="Times New Roman" w:hAnsi="Times New Roman" w:cs="Times New Roman"/>
          <w:sz w:val="24"/>
          <w:szCs w:val="24"/>
        </w:rPr>
        <w:t>Szczegółowe informacje dotyczące konkursu zamieszczone są w załącznikach.</w:t>
      </w:r>
    </w:p>
    <w:p w:rsidR="00C83659" w:rsidRPr="00C83659" w:rsidRDefault="00C83659" w:rsidP="00C8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6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C63FE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</w:p>
    <w:p w:rsidR="00C63FE7" w:rsidRDefault="00210F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</w:t>
      </w:r>
    </w:p>
    <w:sectPr w:rsidR="00C63FE7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793"/>
    <w:multiLevelType w:val="multilevel"/>
    <w:tmpl w:val="99C81FE6"/>
    <w:lvl w:ilvl="0">
      <w:start w:val="1"/>
      <w:numFmt w:val="bullet"/>
      <w:lvlText w:val="⮚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11C2165"/>
    <w:multiLevelType w:val="multilevel"/>
    <w:tmpl w:val="C67C235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BF87F02"/>
    <w:multiLevelType w:val="multilevel"/>
    <w:tmpl w:val="7E4476A4"/>
    <w:lvl w:ilvl="0">
      <w:start w:val="1"/>
      <w:numFmt w:val="bullet"/>
      <w:lvlText w:val="∙"/>
      <w:lvlJc w:val="left"/>
      <w:pPr>
        <w:ind w:left="1440" w:hanging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600" w:hanging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60" w:hanging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48245712"/>
    <w:multiLevelType w:val="multilevel"/>
    <w:tmpl w:val="23D88C3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7D2A044C"/>
    <w:multiLevelType w:val="multilevel"/>
    <w:tmpl w:val="2DF0D156"/>
    <w:lvl w:ilvl="0">
      <w:start w:val="1"/>
      <w:numFmt w:val="bullet"/>
      <w:lvlText w:val="∙"/>
      <w:lvlJc w:val="left"/>
      <w:pPr>
        <w:ind w:left="1440" w:hanging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600" w:hanging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60" w:hanging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7"/>
    <w:rsid w:val="001974D9"/>
    <w:rsid w:val="00210F22"/>
    <w:rsid w:val="00554555"/>
    <w:rsid w:val="00B2557C"/>
    <w:rsid w:val="00C63FE7"/>
    <w:rsid w:val="00C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0D20"/>
  <w15:docId w15:val="{7C47CC73-C354-42CA-B310-F217981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8</cp:revision>
  <dcterms:created xsi:type="dcterms:W3CDTF">2021-10-13T09:58:00Z</dcterms:created>
  <dcterms:modified xsi:type="dcterms:W3CDTF">2021-10-20T12:31:00Z</dcterms:modified>
</cp:coreProperties>
</file>